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23" w:rsidRDefault="00917B23" w:rsidP="001C5CE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 w:rsidRPr="00917B23">
        <w:rPr>
          <w:rFonts w:ascii="Times New Roman" w:hAnsi="Times New Roman"/>
          <w:b/>
          <w:sz w:val="24"/>
          <w:szCs w:val="24"/>
          <w:lang w:val="en-US"/>
        </w:rPr>
        <w:t>SCHEDULE</w:t>
      </w:r>
    </w:p>
    <w:p w:rsidR="001C5CE8" w:rsidRPr="00917B23" w:rsidRDefault="00917B23" w:rsidP="001C5CE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17B23">
        <w:rPr>
          <w:rFonts w:ascii="Times New Roman" w:hAnsi="Times New Roman"/>
          <w:b/>
          <w:sz w:val="24"/>
          <w:szCs w:val="24"/>
          <w:lang w:val="en-US"/>
        </w:rPr>
        <w:t>OF TESTS</w:t>
      </w:r>
      <w:bookmarkEnd w:id="0"/>
      <w:r w:rsidRPr="00917B23">
        <w:rPr>
          <w:rFonts w:ascii="Times New Roman" w:hAnsi="Times New Roman"/>
          <w:b/>
          <w:sz w:val="24"/>
          <w:szCs w:val="24"/>
          <w:lang w:val="en-US"/>
        </w:rPr>
        <w:t xml:space="preserve"> CONDUCTED IN FULL FORMAT AT THE DEPARTMENT OF ONCOLOGY IN THE 2023-2024 ACADEMIC YEAR</w:t>
      </w:r>
      <w:r w:rsidR="001C5CE8" w:rsidRPr="00917B2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C5CE8" w:rsidRPr="00917B23" w:rsidRDefault="001C5CE8" w:rsidP="001C5CE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956"/>
        <w:gridCol w:w="2075"/>
        <w:gridCol w:w="1094"/>
        <w:gridCol w:w="1985"/>
        <w:gridCol w:w="1265"/>
        <w:gridCol w:w="1607"/>
        <w:gridCol w:w="3275"/>
      </w:tblGrid>
      <w:tr w:rsidR="001C5CE8" w:rsidRPr="000061CD" w:rsidTr="001C5CE8">
        <w:tc>
          <w:tcPr>
            <w:tcW w:w="1296" w:type="dxa"/>
          </w:tcPr>
          <w:p w:rsidR="001C5CE8" w:rsidRPr="00917B23" w:rsidRDefault="00917B23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1956" w:type="dxa"/>
          </w:tcPr>
          <w:p w:rsidR="001C5CE8" w:rsidRPr="00917B23" w:rsidRDefault="00917B23" w:rsidP="001C5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Discipline</w:t>
            </w:r>
          </w:p>
        </w:tc>
        <w:tc>
          <w:tcPr>
            <w:tcW w:w="2075" w:type="dxa"/>
          </w:tcPr>
          <w:p w:rsidR="001C5CE8" w:rsidRPr="005C69F1" w:rsidRDefault="005C69F1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Faculty/Institute</w:t>
            </w:r>
          </w:p>
        </w:tc>
        <w:tc>
          <w:tcPr>
            <w:tcW w:w="1094" w:type="dxa"/>
          </w:tcPr>
          <w:p w:rsidR="001C5CE8" w:rsidRPr="005C69F1" w:rsidRDefault="005C69F1" w:rsidP="005C6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Group</w:t>
            </w:r>
          </w:p>
        </w:tc>
        <w:tc>
          <w:tcPr>
            <w:tcW w:w="1985" w:type="dxa"/>
          </w:tcPr>
          <w:p w:rsidR="001C5CE8" w:rsidRPr="005C69F1" w:rsidRDefault="005C69F1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Time</w:t>
            </w:r>
          </w:p>
        </w:tc>
        <w:tc>
          <w:tcPr>
            <w:tcW w:w="1265" w:type="dxa"/>
          </w:tcPr>
          <w:p w:rsidR="001C5CE8" w:rsidRPr="005C69F1" w:rsidRDefault="005C69F1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Location</w:t>
            </w:r>
          </w:p>
        </w:tc>
        <w:tc>
          <w:tcPr>
            <w:tcW w:w="1607" w:type="dxa"/>
          </w:tcPr>
          <w:p w:rsidR="001C5CE8" w:rsidRPr="003B1A7C" w:rsidRDefault="005C69F1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  <w:tc>
          <w:tcPr>
            <w:tcW w:w="3275" w:type="dxa"/>
          </w:tcPr>
          <w:p w:rsidR="001C5CE8" w:rsidRPr="005C69F1" w:rsidRDefault="005C69F1" w:rsidP="00B8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Lecturer</w:t>
            </w:r>
          </w:p>
        </w:tc>
      </w:tr>
      <w:tr w:rsidR="001C5CE8" w:rsidRPr="00B93571" w:rsidTr="001C5CE8">
        <w:tc>
          <w:tcPr>
            <w:tcW w:w="1296" w:type="dxa"/>
          </w:tcPr>
          <w:p w:rsidR="001C5CE8" w:rsidRPr="00D3047F" w:rsidRDefault="001C5CE8" w:rsidP="00B84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1C5CE8" w:rsidRPr="00D3047F" w:rsidRDefault="00B93571" w:rsidP="00B84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="005C69F1"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="005C69F1"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C69F1"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="005C69F1"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69F1"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1C5CE8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1C5CE8" w:rsidRPr="003B1A7C" w:rsidRDefault="001C5CE8" w:rsidP="00B84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25, 26</w:t>
            </w:r>
          </w:p>
        </w:tc>
        <w:tc>
          <w:tcPr>
            <w:tcW w:w="1985" w:type="dxa"/>
          </w:tcPr>
          <w:p w:rsidR="001C5CE8" w:rsidRPr="003B1A7C" w:rsidRDefault="001C5CE8" w:rsidP="00EA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9-00 – 9-</w:t>
            </w:r>
            <w:r w:rsidR="00EA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5" w:type="dxa"/>
          </w:tcPr>
          <w:p w:rsidR="001C5CE8" w:rsidRDefault="00B93571" w:rsidP="00B840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840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1C5CE8" w:rsidRPr="00B93571" w:rsidRDefault="00EA1FA8" w:rsidP="00B84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№1</w:t>
            </w:r>
          </w:p>
        </w:tc>
        <w:tc>
          <w:tcPr>
            <w:tcW w:w="3275" w:type="dxa"/>
          </w:tcPr>
          <w:p w:rsidR="001C5CE8" w:rsidRPr="00B93571" w:rsidRDefault="009717A2" w:rsidP="00B84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</w:t>
            </w:r>
            <w:proofErr w:type="spellEnd"/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EA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A1FA8"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EA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A1FA8"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EA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29.12.2023</w:t>
            </w:r>
          </w:p>
        </w:tc>
        <w:tc>
          <w:tcPr>
            <w:tcW w:w="1956" w:type="dxa"/>
          </w:tcPr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ncology, radiation therapy</w:t>
            </w:r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26, 27</w:t>
            </w:r>
          </w:p>
        </w:tc>
        <w:tc>
          <w:tcPr>
            <w:tcW w:w="1985" w:type="dxa"/>
          </w:tcPr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10-00 – 10-50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Доц. А.И. Иванов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 – 11-50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Доц. С.Е. Толстопятов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 – 13-50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Доц. С.Е. Толстопятов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 – 13-50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Доц. М.П.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Постолов</w:t>
            </w:r>
            <w:proofErr w:type="spellEnd"/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32, 33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14-00 – 14.50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Доц. А.Ю. Ненарокомов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34, 35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15-00 – 15-50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Асс. В.А. Суворов</w:t>
            </w:r>
          </w:p>
        </w:tc>
      </w:tr>
      <w:tr w:rsidR="00B93571" w:rsidRPr="000061CD" w:rsidTr="001C5CE8">
        <w:tc>
          <w:tcPr>
            <w:tcW w:w="129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56" w:type="dxa"/>
          </w:tcPr>
          <w:p w:rsidR="00B93571" w:rsidRPr="00D3047F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ncology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207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General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Medicine,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B935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year ed.</w:t>
            </w:r>
          </w:p>
        </w:tc>
        <w:tc>
          <w:tcPr>
            <w:tcW w:w="1094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35, 36</w:t>
            </w:r>
          </w:p>
        </w:tc>
        <w:tc>
          <w:tcPr>
            <w:tcW w:w="198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16-00 – 16-50</w:t>
            </w:r>
          </w:p>
        </w:tc>
        <w:tc>
          <w:tcPr>
            <w:tcW w:w="1265" w:type="dxa"/>
          </w:tcPr>
          <w:p w:rsid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</w:t>
            </w:r>
            <w:proofErr w:type="spellStart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ancer</w:t>
            </w:r>
            <w:proofErr w:type="spellEnd"/>
            <w:r w:rsidRPr="00B93571"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center</w:t>
            </w:r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,</w:t>
            </w:r>
          </w:p>
          <w:p w:rsidR="00B93571" w:rsidRPr="00B93571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>Zemlyachki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val="en-US" w:eastAsia="ru-RU"/>
              </w:rPr>
              <w:t xml:space="preserve"> str., 78</w:t>
            </w:r>
          </w:p>
        </w:tc>
        <w:tc>
          <w:tcPr>
            <w:tcW w:w="1607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75" w:type="dxa"/>
          </w:tcPr>
          <w:p w:rsidR="00B93571" w:rsidRPr="003B1A7C" w:rsidRDefault="00B93571" w:rsidP="00B93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Асс. Л.Д. Сперанский</w:t>
            </w:r>
          </w:p>
        </w:tc>
      </w:tr>
    </w:tbl>
    <w:p w:rsidR="001C5CE8" w:rsidRPr="00277B1E" w:rsidRDefault="001C5CE8" w:rsidP="001C5CE8">
      <w:pPr>
        <w:spacing w:after="0"/>
        <w:rPr>
          <w:rFonts w:ascii="Times New Roman" w:hAnsi="Times New Roman"/>
          <w:sz w:val="24"/>
          <w:szCs w:val="24"/>
        </w:rPr>
      </w:pPr>
    </w:p>
    <w:p w:rsidR="001C5CE8" w:rsidRPr="00277B1E" w:rsidRDefault="001C5CE8" w:rsidP="001C5CE8">
      <w:pPr>
        <w:tabs>
          <w:tab w:val="left" w:pos="10470"/>
        </w:tabs>
        <w:spacing w:after="0"/>
        <w:ind w:left="141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5CE8" w:rsidRPr="004A02C6" w:rsidRDefault="000E5C81" w:rsidP="001C5CE8">
      <w:pPr>
        <w:spacing w:after="0"/>
        <w:ind w:left="720"/>
        <w:rPr>
          <w:rFonts w:ascii="Times New Roman" w:hAnsi="Times New Roman"/>
          <w:sz w:val="24"/>
          <w:szCs w:val="24"/>
          <w:lang w:val="en-US"/>
        </w:rPr>
      </w:pPr>
      <w:r w:rsidRPr="004A02C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2DE46D" wp14:editId="2FA0FC65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89610" cy="5283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71" w:rsidRPr="004A02C6">
        <w:rPr>
          <w:rFonts w:ascii="Times New Roman" w:hAnsi="Times New Roman"/>
          <w:noProof/>
          <w:lang w:val="en-US" w:eastAsia="ru-RU"/>
        </w:rPr>
        <w:t>Head of the Department of Oncology, Associate Professor</w:t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1C5CE8" w:rsidRPr="00B93571">
        <w:rPr>
          <w:rFonts w:ascii="Times New Roman" w:hAnsi="Times New Roman"/>
          <w:sz w:val="24"/>
          <w:szCs w:val="24"/>
          <w:lang w:val="en-US"/>
        </w:rPr>
        <w:tab/>
      </w:r>
      <w:r w:rsidR="004A02C6">
        <w:rPr>
          <w:rFonts w:ascii="Times New Roman" w:hAnsi="Times New Roman"/>
          <w:sz w:val="24"/>
          <w:szCs w:val="24"/>
          <w:lang w:val="en-US"/>
        </w:rPr>
        <w:t xml:space="preserve">V.V. </w:t>
      </w:r>
      <w:proofErr w:type="spellStart"/>
      <w:r w:rsidR="004A02C6">
        <w:rPr>
          <w:rFonts w:ascii="Times New Roman" w:hAnsi="Times New Roman"/>
          <w:sz w:val="24"/>
          <w:szCs w:val="24"/>
          <w:lang w:val="en-US"/>
        </w:rPr>
        <w:t>Zhavoronkova</w:t>
      </w:r>
      <w:proofErr w:type="spellEnd"/>
    </w:p>
    <w:p w:rsidR="001C5CE8" w:rsidRPr="00B93571" w:rsidRDefault="000E5C81" w:rsidP="001C5CE8">
      <w:pPr>
        <w:spacing w:before="120" w:after="0"/>
        <w:ind w:left="720"/>
        <w:rPr>
          <w:rFonts w:ascii="Times New Roman" w:hAnsi="Times New Roman"/>
          <w:sz w:val="24"/>
          <w:szCs w:val="24"/>
          <w:lang w:val="en-US"/>
        </w:rPr>
      </w:pPr>
      <w:r w:rsidRPr="00B93571">
        <w:rPr>
          <w:rFonts w:ascii="Times New Roman" w:hAnsi="Times New Roman"/>
          <w:sz w:val="24"/>
          <w:szCs w:val="24"/>
          <w:lang w:val="en-US"/>
        </w:rPr>
        <w:t>11.12.2023.</w:t>
      </w:r>
    </w:p>
    <w:p w:rsidR="0033422F" w:rsidRPr="00B93571" w:rsidRDefault="0033422F">
      <w:pPr>
        <w:rPr>
          <w:lang w:val="en-US"/>
        </w:rPr>
      </w:pPr>
    </w:p>
    <w:sectPr w:rsidR="0033422F" w:rsidRPr="00B93571" w:rsidSect="001C5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E8"/>
    <w:rsid w:val="000E5C81"/>
    <w:rsid w:val="001C5CE8"/>
    <w:rsid w:val="0033422F"/>
    <w:rsid w:val="004A02C6"/>
    <w:rsid w:val="005C69F1"/>
    <w:rsid w:val="00864E78"/>
    <w:rsid w:val="00917B23"/>
    <w:rsid w:val="009717A2"/>
    <w:rsid w:val="00B93571"/>
    <w:rsid w:val="00E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2441"/>
  <w15:chartTrackingRefBased/>
  <w15:docId w15:val="{0D571F98-32F6-413A-AF5F-024DDE78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2</cp:revision>
  <dcterms:created xsi:type="dcterms:W3CDTF">2023-12-28T06:44:00Z</dcterms:created>
  <dcterms:modified xsi:type="dcterms:W3CDTF">2023-12-28T06:44:00Z</dcterms:modified>
</cp:coreProperties>
</file>